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5908" w14:textId="5116F152" w:rsidR="009A052C" w:rsidRPr="0040617E" w:rsidRDefault="002635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617E">
        <w:rPr>
          <w:rFonts w:ascii="Times New Roman" w:hAnsi="Times New Roman" w:cs="Times New Roman"/>
          <w:b/>
          <w:bCs/>
          <w:sz w:val="24"/>
          <w:szCs w:val="24"/>
        </w:rPr>
        <w:t>Recruitment Statement for SONA</w:t>
      </w:r>
    </w:p>
    <w:p w14:paraId="71A1FCAB" w14:textId="39C84CD1" w:rsidR="00230456" w:rsidRPr="0040617E" w:rsidRDefault="00605FA1">
      <w:pPr>
        <w:rPr>
          <w:rFonts w:ascii="Times New Roman" w:hAnsi="Times New Roman" w:cs="Times New Roman"/>
          <w:sz w:val="24"/>
          <w:szCs w:val="24"/>
        </w:rPr>
      </w:pPr>
      <w:r w:rsidRPr="0040617E">
        <w:rPr>
          <w:rFonts w:ascii="Times New Roman" w:hAnsi="Times New Roman" w:cs="Times New Roman"/>
          <w:sz w:val="24"/>
          <w:szCs w:val="24"/>
        </w:rPr>
        <w:t xml:space="preserve">This study aims to examine </w:t>
      </w:r>
      <w:r w:rsidR="00DC2588" w:rsidRPr="0040617E">
        <w:rPr>
          <w:rFonts w:ascii="Times New Roman" w:hAnsi="Times New Roman" w:cs="Times New Roman"/>
          <w:sz w:val="24"/>
          <w:szCs w:val="24"/>
        </w:rPr>
        <w:t>the relationship</w:t>
      </w:r>
      <w:r w:rsidR="001B0524" w:rsidRPr="0040617E">
        <w:rPr>
          <w:rFonts w:ascii="Times New Roman" w:hAnsi="Times New Roman" w:cs="Times New Roman"/>
          <w:sz w:val="24"/>
          <w:szCs w:val="24"/>
        </w:rPr>
        <w:t xml:space="preserve"> between </w:t>
      </w:r>
      <w:r w:rsidR="0073513C" w:rsidRPr="0040617E">
        <w:rPr>
          <w:rFonts w:ascii="Times New Roman" w:hAnsi="Times New Roman" w:cs="Times New Roman"/>
          <w:sz w:val="24"/>
          <w:szCs w:val="24"/>
        </w:rPr>
        <w:t xml:space="preserve">socio-economic status, </w:t>
      </w:r>
      <w:r w:rsidR="00CE2829" w:rsidRPr="0040617E">
        <w:rPr>
          <w:rFonts w:ascii="Times New Roman" w:hAnsi="Times New Roman" w:cs="Times New Roman"/>
          <w:sz w:val="24"/>
          <w:szCs w:val="24"/>
        </w:rPr>
        <w:t xml:space="preserve">parental involvement in education, academic </w:t>
      </w:r>
      <w:r w:rsidR="003D5DFE" w:rsidRPr="0040617E">
        <w:rPr>
          <w:rFonts w:ascii="Times New Roman" w:hAnsi="Times New Roman" w:cs="Times New Roman"/>
          <w:sz w:val="24"/>
          <w:szCs w:val="24"/>
        </w:rPr>
        <w:t xml:space="preserve">resilience, </w:t>
      </w:r>
      <w:r w:rsidR="007418AD" w:rsidRPr="0040617E">
        <w:rPr>
          <w:rFonts w:ascii="Times New Roman" w:hAnsi="Times New Roman" w:cs="Times New Roman"/>
          <w:sz w:val="24"/>
          <w:szCs w:val="24"/>
        </w:rPr>
        <w:t xml:space="preserve">and academic performance </w:t>
      </w:r>
      <w:r w:rsidR="00B6663D" w:rsidRPr="0040617E">
        <w:rPr>
          <w:rFonts w:ascii="Times New Roman" w:hAnsi="Times New Roman" w:cs="Times New Roman"/>
          <w:sz w:val="24"/>
          <w:szCs w:val="24"/>
        </w:rPr>
        <w:t xml:space="preserve">when they are mediated by </w:t>
      </w:r>
      <w:r w:rsidR="006F1F39" w:rsidRPr="0040617E">
        <w:rPr>
          <w:rFonts w:ascii="Times New Roman" w:hAnsi="Times New Roman" w:cs="Times New Roman"/>
          <w:sz w:val="24"/>
          <w:szCs w:val="24"/>
        </w:rPr>
        <w:t xml:space="preserve">the growth mindset </w:t>
      </w:r>
      <w:r w:rsidR="00F82053" w:rsidRPr="0040617E">
        <w:rPr>
          <w:rFonts w:ascii="Times New Roman" w:hAnsi="Times New Roman" w:cs="Times New Roman"/>
          <w:sz w:val="24"/>
          <w:szCs w:val="24"/>
        </w:rPr>
        <w:t>and metacognition held by the learner</w:t>
      </w:r>
      <w:r w:rsidR="000E170F" w:rsidRPr="0040617E">
        <w:rPr>
          <w:rFonts w:ascii="Times New Roman" w:hAnsi="Times New Roman" w:cs="Times New Roman"/>
          <w:sz w:val="24"/>
          <w:szCs w:val="24"/>
        </w:rPr>
        <w:t xml:space="preserve">. </w:t>
      </w:r>
      <w:r w:rsidR="004F7E66" w:rsidRPr="0040617E">
        <w:rPr>
          <w:rFonts w:ascii="Times New Roman" w:hAnsi="Times New Roman" w:cs="Times New Roman"/>
          <w:sz w:val="24"/>
          <w:szCs w:val="24"/>
        </w:rPr>
        <w:t>This</w:t>
      </w:r>
      <w:r w:rsidR="000E170F" w:rsidRPr="0040617E">
        <w:rPr>
          <w:rFonts w:ascii="Times New Roman" w:hAnsi="Times New Roman" w:cs="Times New Roman"/>
          <w:sz w:val="24"/>
          <w:szCs w:val="24"/>
        </w:rPr>
        <w:t xml:space="preserve"> study </w:t>
      </w:r>
      <w:r w:rsidR="004F7E66" w:rsidRPr="0040617E">
        <w:rPr>
          <w:rFonts w:ascii="Times New Roman" w:hAnsi="Times New Roman" w:cs="Times New Roman"/>
          <w:sz w:val="24"/>
          <w:szCs w:val="24"/>
        </w:rPr>
        <w:t xml:space="preserve">aims to fill in </w:t>
      </w:r>
      <w:r w:rsidR="00D71662" w:rsidRPr="0040617E">
        <w:rPr>
          <w:rFonts w:ascii="Times New Roman" w:hAnsi="Times New Roman" w:cs="Times New Roman"/>
          <w:sz w:val="24"/>
          <w:szCs w:val="24"/>
        </w:rPr>
        <w:t xml:space="preserve">a research gap </w:t>
      </w:r>
      <w:r w:rsidR="00A23130" w:rsidRPr="0040617E">
        <w:rPr>
          <w:rFonts w:ascii="Times New Roman" w:hAnsi="Times New Roman" w:cs="Times New Roman"/>
          <w:sz w:val="24"/>
          <w:szCs w:val="24"/>
        </w:rPr>
        <w:t xml:space="preserve">and could inform </w:t>
      </w:r>
      <w:r w:rsidR="0016631B" w:rsidRPr="0040617E">
        <w:rPr>
          <w:rFonts w:ascii="Times New Roman" w:hAnsi="Times New Roman" w:cs="Times New Roman"/>
          <w:sz w:val="24"/>
          <w:szCs w:val="24"/>
        </w:rPr>
        <w:t xml:space="preserve">interventions </w:t>
      </w:r>
      <w:r w:rsidR="00B13F97" w:rsidRPr="0040617E">
        <w:rPr>
          <w:rFonts w:ascii="Times New Roman" w:hAnsi="Times New Roman" w:cs="Times New Roman"/>
          <w:sz w:val="24"/>
          <w:szCs w:val="24"/>
        </w:rPr>
        <w:t xml:space="preserve">and practice </w:t>
      </w:r>
      <w:r w:rsidR="008553BC" w:rsidRPr="0040617E">
        <w:rPr>
          <w:rFonts w:ascii="Times New Roman" w:hAnsi="Times New Roman" w:cs="Times New Roman"/>
          <w:sz w:val="24"/>
          <w:szCs w:val="24"/>
        </w:rPr>
        <w:t>for the next generation.</w:t>
      </w:r>
    </w:p>
    <w:p w14:paraId="27A481A5" w14:textId="20A9D6E4" w:rsidR="009A052C" w:rsidRPr="0040617E" w:rsidRDefault="00E257F6">
      <w:pPr>
        <w:rPr>
          <w:rFonts w:ascii="Times New Roman" w:hAnsi="Times New Roman" w:cs="Times New Roman"/>
          <w:sz w:val="24"/>
          <w:szCs w:val="24"/>
        </w:rPr>
      </w:pPr>
      <w:r w:rsidRPr="0040617E">
        <w:rPr>
          <w:rFonts w:ascii="Times New Roman" w:hAnsi="Times New Roman" w:cs="Times New Roman"/>
          <w:sz w:val="24"/>
          <w:szCs w:val="24"/>
        </w:rPr>
        <w:t>Participants will be required to</w:t>
      </w:r>
      <w:r w:rsidR="00961F64" w:rsidRPr="0040617E">
        <w:rPr>
          <w:rFonts w:ascii="Times New Roman" w:hAnsi="Times New Roman" w:cs="Times New Roman"/>
          <w:sz w:val="24"/>
          <w:szCs w:val="24"/>
        </w:rPr>
        <w:t xml:space="preserve"> complete five </w:t>
      </w:r>
      <w:r w:rsidR="00450691" w:rsidRPr="0040617E">
        <w:rPr>
          <w:rFonts w:ascii="Times New Roman" w:hAnsi="Times New Roman" w:cs="Times New Roman"/>
          <w:sz w:val="24"/>
          <w:szCs w:val="24"/>
        </w:rPr>
        <w:t xml:space="preserve">online </w:t>
      </w:r>
      <w:r w:rsidR="00961F64" w:rsidRPr="0040617E">
        <w:rPr>
          <w:rFonts w:ascii="Times New Roman" w:hAnsi="Times New Roman" w:cs="Times New Roman"/>
          <w:sz w:val="24"/>
          <w:szCs w:val="24"/>
        </w:rPr>
        <w:t xml:space="preserve">questionnaires </w:t>
      </w:r>
      <w:r w:rsidR="00341EAC" w:rsidRPr="0040617E">
        <w:rPr>
          <w:rFonts w:ascii="Times New Roman" w:hAnsi="Times New Roman" w:cs="Times New Roman"/>
          <w:sz w:val="24"/>
          <w:szCs w:val="24"/>
        </w:rPr>
        <w:t xml:space="preserve">that measure different </w:t>
      </w:r>
      <w:r w:rsidR="00723CBD" w:rsidRPr="0040617E">
        <w:rPr>
          <w:rFonts w:ascii="Times New Roman" w:hAnsi="Times New Roman" w:cs="Times New Roman"/>
          <w:sz w:val="24"/>
          <w:szCs w:val="24"/>
        </w:rPr>
        <w:t xml:space="preserve">factors that can affect </w:t>
      </w:r>
      <w:r w:rsidR="005B2AE9" w:rsidRPr="0040617E">
        <w:rPr>
          <w:rFonts w:ascii="Times New Roman" w:hAnsi="Times New Roman" w:cs="Times New Roman"/>
          <w:sz w:val="24"/>
          <w:szCs w:val="24"/>
        </w:rPr>
        <w:t xml:space="preserve">one's </w:t>
      </w:r>
      <w:r w:rsidR="00DE3E3C">
        <w:rPr>
          <w:rFonts w:ascii="Times New Roman" w:hAnsi="Times New Roman" w:cs="Times New Roman"/>
          <w:sz w:val="24"/>
          <w:szCs w:val="24"/>
        </w:rPr>
        <w:t xml:space="preserve">academic success. </w:t>
      </w:r>
      <w:r w:rsidR="00564F50" w:rsidRPr="0040617E">
        <w:rPr>
          <w:rFonts w:ascii="Times New Roman" w:hAnsi="Times New Roman" w:cs="Times New Roman"/>
          <w:sz w:val="24"/>
          <w:szCs w:val="24"/>
        </w:rPr>
        <w:t xml:space="preserve">This study will also collect demographic information. </w:t>
      </w:r>
      <w:r w:rsidR="00A11E60" w:rsidRPr="0040617E">
        <w:rPr>
          <w:rFonts w:ascii="Times New Roman" w:hAnsi="Times New Roman" w:cs="Times New Roman"/>
          <w:sz w:val="24"/>
          <w:szCs w:val="24"/>
        </w:rPr>
        <w:t xml:space="preserve">Participation in this study should take </w:t>
      </w:r>
      <w:r w:rsidR="002E2176" w:rsidRPr="0040617E">
        <w:rPr>
          <w:rFonts w:ascii="Times New Roman" w:hAnsi="Times New Roman" w:cs="Times New Roman"/>
          <w:sz w:val="24"/>
          <w:szCs w:val="24"/>
        </w:rPr>
        <w:t xml:space="preserve">30 minutes in duration. </w:t>
      </w:r>
    </w:p>
    <w:sectPr w:rsidR="009A052C" w:rsidRPr="004061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A9"/>
    <w:rsid w:val="00055DE9"/>
    <w:rsid w:val="000E170F"/>
    <w:rsid w:val="0016631B"/>
    <w:rsid w:val="00173AD2"/>
    <w:rsid w:val="001B0524"/>
    <w:rsid w:val="001B7AFD"/>
    <w:rsid w:val="0021491A"/>
    <w:rsid w:val="00230456"/>
    <w:rsid w:val="00243E96"/>
    <w:rsid w:val="002635A9"/>
    <w:rsid w:val="002E2176"/>
    <w:rsid w:val="00341EAC"/>
    <w:rsid w:val="00374623"/>
    <w:rsid w:val="003D5DFE"/>
    <w:rsid w:val="0040617E"/>
    <w:rsid w:val="00425DD2"/>
    <w:rsid w:val="00434CA7"/>
    <w:rsid w:val="00450691"/>
    <w:rsid w:val="004A580B"/>
    <w:rsid w:val="004F7E66"/>
    <w:rsid w:val="00564F50"/>
    <w:rsid w:val="005B2AE9"/>
    <w:rsid w:val="005C4101"/>
    <w:rsid w:val="00605FA1"/>
    <w:rsid w:val="006F1F39"/>
    <w:rsid w:val="00723CBD"/>
    <w:rsid w:val="0073513C"/>
    <w:rsid w:val="007418AD"/>
    <w:rsid w:val="00764AFC"/>
    <w:rsid w:val="008553BC"/>
    <w:rsid w:val="00893018"/>
    <w:rsid w:val="00961F64"/>
    <w:rsid w:val="009846F6"/>
    <w:rsid w:val="009A052C"/>
    <w:rsid w:val="009A79AA"/>
    <w:rsid w:val="00A11E60"/>
    <w:rsid w:val="00A23130"/>
    <w:rsid w:val="00B13F97"/>
    <w:rsid w:val="00B177A0"/>
    <w:rsid w:val="00B336EE"/>
    <w:rsid w:val="00B6663D"/>
    <w:rsid w:val="00C27299"/>
    <w:rsid w:val="00CE2829"/>
    <w:rsid w:val="00D71662"/>
    <w:rsid w:val="00DC2588"/>
    <w:rsid w:val="00DE3E3C"/>
    <w:rsid w:val="00E257F6"/>
    <w:rsid w:val="00EC4CF6"/>
    <w:rsid w:val="00F060ED"/>
    <w:rsid w:val="00F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4FE080"/>
  <w15:chartTrackingRefBased/>
  <w15:docId w15:val="{51DBB9B1-784F-4D4F-90FE-5DABE7FC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9f92db8-2851-4df9-9d12-fab52f5b1415}" enabled="1" method="Standard" siteId="{5a7cc8ab-a4dc-4f9b-bf60-66714049ad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McDonald</dc:creator>
  <cp:keywords/>
  <dc:description/>
  <cp:lastModifiedBy>Bella McDonald</cp:lastModifiedBy>
  <cp:revision>2</cp:revision>
  <dcterms:created xsi:type="dcterms:W3CDTF">2023-06-26T09:01:00Z</dcterms:created>
  <dcterms:modified xsi:type="dcterms:W3CDTF">2023-06-26T09:01:00Z</dcterms:modified>
</cp:coreProperties>
</file>