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377F34">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377F34">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377F34">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377F34">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377F34">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377F34">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377F34">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377F34">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377F34">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377F34">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377F34">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377F34">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377F34">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377F34">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377F34">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5092F696" w14:textId="77777777" w:rsidR="00FA70A4" w:rsidRDefault="00FA70A4" w:rsidP="00FA70A4">
      <w:pPr>
        <w:pStyle w:val="Heading1"/>
      </w:pPr>
      <w:bookmarkStart w:id="6" w:name="_Toc142941873"/>
      <w:bookmarkStart w:id="7" w:name="_Toc143361488"/>
      <w:bookmarkStart w:id="8" w:name="_Toc143361501"/>
      <w:bookmarkStart w:id="9" w:name="_Toc143361523"/>
      <w:bookmarkStart w:id="10" w:name="_Toc144198484"/>
      <w:bookmarkStart w:id="11" w:name="_Toc142941871"/>
      <w:bookmarkStart w:id="12" w:name="_Toc143361486"/>
      <w:bookmarkStart w:id="13" w:name="_Toc143361499"/>
      <w:bookmarkStart w:id="14" w:name="_Toc143361521"/>
      <w:bookmarkStart w:id="15" w:name="_Toc144198494"/>
      <w:r>
        <w:lastRenderedPageBreak/>
        <w:t>Dramatis Personae</w:t>
      </w:r>
      <w:bookmarkEnd w:id="11"/>
      <w:bookmarkEnd w:id="12"/>
      <w:bookmarkEnd w:id="13"/>
      <w:bookmarkEnd w:id="14"/>
      <w:bookmarkEnd w:id="15"/>
    </w:p>
    <w:p w14:paraId="310AC284"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Van Koelson – Hunter (Unknown)</w:t>
      </w:r>
    </w:p>
    <w:p w14:paraId="04D51C9F"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Kate Faye M. Anderson – Witch</w:t>
      </w:r>
    </w:p>
    <w:p w14:paraId="7EB7AAFE"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Timothy H. Morrison – Human</w:t>
      </w:r>
    </w:p>
    <w:p w14:paraId="6727CB0E"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Gilt Strauss Mavenhart – Vampire</w:t>
      </w:r>
    </w:p>
    <w:p w14:paraId="7CA5D0CB"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Alastor – Hunter (Unknown), Mercenary</w:t>
      </w:r>
    </w:p>
    <w:p w14:paraId="0047ED7E"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Jane C. Manhattan – Witch</w:t>
      </w:r>
    </w:p>
    <w:p w14:paraId="626EA40F"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Laswell Peterson – Magician</w:t>
      </w:r>
    </w:p>
    <w:p w14:paraId="4998B083"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Mia M. Anderson – Witch</w:t>
      </w:r>
    </w:p>
    <w:p w14:paraId="01B86A62"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Lester M. Malone – Human</w:t>
      </w:r>
    </w:p>
    <w:p w14:paraId="1AD5EE72"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Boston Trifago – Human</w:t>
      </w:r>
    </w:p>
    <w:p w14:paraId="1C2951C7"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Rick Mavenhart – Supernatural/Unknown</w:t>
      </w:r>
    </w:p>
    <w:p w14:paraId="7832F8E9"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Raymond L. Watson – Human</w:t>
      </w:r>
    </w:p>
    <w:p w14:paraId="5683F6A2"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Suzy Megan – Witch</w:t>
      </w:r>
    </w:p>
    <w:p w14:paraId="1F998596"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Bella Hemlock – Human</w:t>
      </w:r>
    </w:p>
    <w:p w14:paraId="5FA69213"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Enrick Malfis – Witch</w:t>
      </w:r>
    </w:p>
    <w:p w14:paraId="143EC0CA"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Jay Walter – Witch</w:t>
      </w:r>
    </w:p>
    <w:p w14:paraId="4676CFB6"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Hive – Witch</w:t>
      </w:r>
    </w:p>
    <w:p w14:paraId="570B5A26"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Gregory – Human</w:t>
      </w:r>
    </w:p>
    <w:p w14:paraId="698E4642"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Mick H. Morrison – Human</w:t>
      </w:r>
    </w:p>
    <w:p w14:paraId="122A45BE"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Dally Hawthorn – Human</w:t>
      </w:r>
    </w:p>
    <w:p w14:paraId="7AC255D9"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Brandon – Human</w:t>
      </w:r>
    </w:p>
    <w:p w14:paraId="0C645F25"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Kent – Human</w:t>
      </w:r>
    </w:p>
    <w:p w14:paraId="01A2C4EB" w14:textId="77777777" w:rsidR="00FA70A4" w:rsidRPr="009F1886" w:rsidRDefault="00FA70A4" w:rsidP="00FA70A4">
      <w:pPr>
        <w:pStyle w:val="Writing"/>
        <w:numPr>
          <w:ilvl w:val="0"/>
          <w:numId w:val="19"/>
        </w:numPr>
        <w:ind w:left="0" w:firstLine="0"/>
        <w:rPr>
          <w:rFonts w:ascii="Noto Sans Symbols" w:hAnsi="Noto Sans Symbols"/>
          <w:sz w:val="22"/>
        </w:rPr>
      </w:pPr>
      <w:r w:rsidRPr="009F1886">
        <w:rPr>
          <w:sz w:val="22"/>
        </w:rPr>
        <w:t>Tommy Anderson – Human/Deceased</w:t>
      </w:r>
    </w:p>
    <w:p w14:paraId="5C6920DE" w14:textId="77777777" w:rsidR="00FA70A4" w:rsidRPr="0039273B" w:rsidRDefault="00FA70A4" w:rsidP="00FA70A4">
      <w:pPr>
        <w:pStyle w:val="Writing"/>
        <w:numPr>
          <w:ilvl w:val="0"/>
          <w:numId w:val="19"/>
        </w:numPr>
        <w:ind w:left="0" w:firstLine="0"/>
      </w:pPr>
      <w:r w:rsidRPr="009F1886">
        <w:rPr>
          <w:sz w:val="22"/>
        </w:rPr>
        <w:t>Penelope Anderson – Human/Deceased</w:t>
      </w:r>
      <w:r>
        <w:br w:type="page"/>
      </w:r>
      <w:bookmarkStart w:id="16" w:name="_GoBack"/>
      <w:bookmarkEnd w:id="16"/>
    </w:p>
    <w:p w14:paraId="6D0BD0CD" w14:textId="5BE91FCD" w:rsidR="00FA4866" w:rsidRDefault="00FA4866" w:rsidP="001A5C73">
      <w:pPr>
        <w:pStyle w:val="Heading1"/>
      </w:pPr>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7" w:name="_Toc142941874"/>
      <w:bookmarkStart w:id="18" w:name="_Toc143361489"/>
      <w:bookmarkStart w:id="19" w:name="_Toc143361502"/>
      <w:bookmarkStart w:id="20" w:name="_Toc143361524"/>
      <w:bookmarkStart w:id="21" w:name="_Toc144198485"/>
      <w:r>
        <w:lastRenderedPageBreak/>
        <w:t>Chapter 1</w:t>
      </w:r>
      <w:bookmarkEnd w:id="17"/>
      <w:bookmarkEnd w:id="18"/>
      <w:bookmarkEnd w:id="19"/>
      <w:bookmarkEnd w:id="20"/>
      <w:bookmarkEnd w:id="21"/>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22" w:name="_Toc142941875"/>
      <w:bookmarkStart w:id="23" w:name="_Toc143361490"/>
      <w:bookmarkStart w:id="24" w:name="_Toc143361503"/>
      <w:bookmarkStart w:id="25" w:name="_Toc143361525"/>
      <w:bookmarkStart w:id="26" w:name="_Toc144198486"/>
      <w:r>
        <w:lastRenderedPageBreak/>
        <w:t>Chapter 2</w:t>
      </w:r>
      <w:bookmarkEnd w:id="22"/>
      <w:bookmarkEnd w:id="23"/>
      <w:bookmarkEnd w:id="24"/>
      <w:bookmarkEnd w:id="25"/>
      <w:bookmarkEnd w:id="26"/>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7" w:name="_Toc142941876"/>
      <w:bookmarkStart w:id="28" w:name="_Toc143361491"/>
      <w:bookmarkStart w:id="29" w:name="_Toc143361504"/>
      <w:bookmarkStart w:id="30" w:name="_Toc143361526"/>
      <w:bookmarkStart w:id="31" w:name="_Toc144198487"/>
      <w:r>
        <w:lastRenderedPageBreak/>
        <w:t>Chapter 3</w:t>
      </w:r>
      <w:bookmarkEnd w:id="27"/>
      <w:bookmarkEnd w:id="28"/>
      <w:bookmarkEnd w:id="29"/>
      <w:bookmarkEnd w:id="30"/>
      <w:bookmarkEnd w:id="31"/>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32" w:name="_Toc142941877"/>
      <w:bookmarkStart w:id="33" w:name="_Toc143361492"/>
      <w:bookmarkStart w:id="34" w:name="_Toc143361505"/>
      <w:bookmarkStart w:id="35" w:name="_Toc143361527"/>
      <w:bookmarkStart w:id="36" w:name="_Toc144198488"/>
      <w:r>
        <w:lastRenderedPageBreak/>
        <w:t>Interlude</w:t>
      </w:r>
      <w:bookmarkEnd w:id="32"/>
      <w:bookmarkEnd w:id="33"/>
      <w:bookmarkEnd w:id="34"/>
      <w:bookmarkEnd w:id="35"/>
      <w:bookmarkEnd w:id="36"/>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7" w:name="_Toc142941878"/>
      <w:bookmarkStart w:id="38" w:name="_Toc143361493"/>
      <w:bookmarkStart w:id="39" w:name="_Toc143361506"/>
      <w:bookmarkStart w:id="40" w:name="_Toc143361528"/>
      <w:bookmarkStart w:id="41" w:name="_Toc144198489"/>
      <w:r>
        <w:lastRenderedPageBreak/>
        <w:t>Chapter 4</w:t>
      </w:r>
      <w:bookmarkEnd w:id="37"/>
      <w:bookmarkEnd w:id="38"/>
      <w:bookmarkEnd w:id="39"/>
      <w:bookmarkEnd w:id="40"/>
      <w:bookmarkEnd w:id="41"/>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42" w:name="_Toc142941879"/>
      <w:bookmarkStart w:id="43" w:name="_Toc143361494"/>
      <w:bookmarkStart w:id="44" w:name="_Toc143361507"/>
      <w:bookmarkStart w:id="45" w:name="_Toc143361529"/>
      <w:bookmarkStart w:id="46" w:name="_Toc144198490"/>
      <w:r>
        <w:lastRenderedPageBreak/>
        <w:t>C</w:t>
      </w:r>
      <w:r w:rsidR="00B51163">
        <w:t>hapter 5</w:t>
      </w:r>
      <w:bookmarkEnd w:id="42"/>
      <w:bookmarkEnd w:id="43"/>
      <w:bookmarkEnd w:id="44"/>
      <w:bookmarkEnd w:id="45"/>
      <w:bookmarkEnd w:id="46"/>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7" w:name="_Toc142941880"/>
      <w:bookmarkStart w:id="48" w:name="_Toc143361495"/>
      <w:bookmarkStart w:id="49" w:name="_Toc143361508"/>
      <w:bookmarkStart w:id="50" w:name="_Toc143361530"/>
      <w:bookmarkStart w:id="51" w:name="_Toc144198491"/>
      <w:r>
        <w:lastRenderedPageBreak/>
        <w:t>Chapter 6</w:t>
      </w:r>
      <w:bookmarkEnd w:id="47"/>
      <w:bookmarkEnd w:id="48"/>
      <w:bookmarkEnd w:id="49"/>
      <w:bookmarkEnd w:id="50"/>
      <w:bookmarkEnd w:id="51"/>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52" w:name="_Toc142941881"/>
      <w:bookmarkStart w:id="53" w:name="_Toc143361496"/>
      <w:bookmarkStart w:id="54" w:name="_Toc143361509"/>
      <w:bookmarkStart w:id="55" w:name="_Toc143361531"/>
      <w:bookmarkStart w:id="56" w:name="_Toc144198492"/>
      <w:r>
        <w:rPr>
          <w:lang w:val="en-US"/>
        </w:rPr>
        <w:lastRenderedPageBreak/>
        <w:t>Chapter 7</w:t>
      </w:r>
      <w:bookmarkEnd w:id="52"/>
      <w:bookmarkEnd w:id="53"/>
      <w:bookmarkEnd w:id="54"/>
      <w:bookmarkEnd w:id="55"/>
      <w:bookmarkEnd w:id="56"/>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7" w:name="_Toc142941882"/>
      <w:bookmarkStart w:id="58" w:name="_Toc143361497"/>
      <w:bookmarkStart w:id="59" w:name="_Toc143361510"/>
      <w:bookmarkStart w:id="60" w:name="_Toc143361532"/>
      <w:bookmarkStart w:id="61" w:name="_Toc144198493"/>
      <w:r>
        <w:lastRenderedPageBreak/>
        <w:t>A different kind of monster</w:t>
      </w:r>
      <w:bookmarkEnd w:id="57"/>
      <w:bookmarkEnd w:id="58"/>
      <w:bookmarkEnd w:id="59"/>
      <w:bookmarkEnd w:id="60"/>
      <w:bookmarkEnd w:id="61"/>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32280AE1" w14:textId="51C6F626" w:rsidR="00B856EC" w:rsidRPr="00574DC5" w:rsidRDefault="00B856EC" w:rsidP="00574DC5">
      <w:pPr>
        <w:pStyle w:val="Heading1"/>
      </w:pPr>
      <w:bookmarkStart w:id="62" w:name="_Toc142218880"/>
      <w:bookmarkStart w:id="63" w:name="_Toc144198496"/>
      <w:r w:rsidRPr="00C82DCB">
        <w:lastRenderedPageBreak/>
        <w:t>About the Author</w:t>
      </w:r>
      <w:bookmarkEnd w:id="62"/>
      <w:bookmarkEnd w:id="63"/>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64" w:name="_Toc144198495"/>
      <w:r>
        <w:lastRenderedPageBreak/>
        <w:t>Also by Bort Patgia</w:t>
      </w:r>
      <w:bookmarkEnd w:id="64"/>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377F34"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5C05" w14:textId="77777777" w:rsidR="00377F34" w:rsidRDefault="00377F34">
      <w:r>
        <w:separator/>
      </w:r>
    </w:p>
  </w:endnote>
  <w:endnote w:type="continuationSeparator" w:id="0">
    <w:p w14:paraId="6217E991" w14:textId="77777777" w:rsidR="00377F34" w:rsidRDefault="0037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FA70A4">
          <w:rPr>
            <w:noProof/>
          </w:rPr>
          <w:t>5</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9E5D1" w14:textId="77777777" w:rsidR="00377F34" w:rsidRDefault="00377F34">
      <w:r>
        <w:separator/>
      </w:r>
    </w:p>
  </w:footnote>
  <w:footnote w:type="continuationSeparator" w:id="0">
    <w:p w14:paraId="236326B5" w14:textId="77777777" w:rsidR="00377F34" w:rsidRDefault="0037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77F34"/>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7A248-6B14-4486-99C4-8507CD93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83470</TotalTime>
  <Pages>276</Pages>
  <Words>75850</Words>
  <Characters>432346</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6568</cp:revision>
  <cp:lastPrinted>2023-03-24T11:53:00Z</cp:lastPrinted>
  <dcterms:created xsi:type="dcterms:W3CDTF">2021-02-13T13:16:00Z</dcterms:created>
  <dcterms:modified xsi:type="dcterms:W3CDTF">2023-09-03T08:58:00Z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